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E22DFC">
        <w:rPr>
          <w:rFonts w:ascii="Arial" w:hAnsi="Arial" w:cs="Arial"/>
          <w:sz w:val="18"/>
          <w:szCs w:val="18"/>
        </w:rPr>
        <w:t>RI.271.P.23.2016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CB6FF8" w:rsidRDefault="00CB6FF8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 w:rsidRPr="00CB6FF8">
              <w:rPr>
                <w:rFonts w:ascii="Arial" w:hAnsi="Arial" w:cs="Arial"/>
                <w:b/>
                <w:sz w:val="22"/>
                <w:szCs w:val="22"/>
              </w:rPr>
              <w:t>Modernizacja łazienek w Szkole Podstawowej                 w Łącku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50799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 e-mail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50799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04.08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.2016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4A45B0"/>
    <w:rsid w:val="00062334"/>
    <w:rsid w:val="00084737"/>
    <w:rsid w:val="000B0F2C"/>
    <w:rsid w:val="00120EB8"/>
    <w:rsid w:val="00282AB4"/>
    <w:rsid w:val="002B1CF2"/>
    <w:rsid w:val="002C2282"/>
    <w:rsid w:val="002E3D66"/>
    <w:rsid w:val="00301D4D"/>
    <w:rsid w:val="003110D7"/>
    <w:rsid w:val="0032266C"/>
    <w:rsid w:val="003B6F21"/>
    <w:rsid w:val="004A45B0"/>
    <w:rsid w:val="004B2AC4"/>
    <w:rsid w:val="004E4008"/>
    <w:rsid w:val="00504043"/>
    <w:rsid w:val="00507990"/>
    <w:rsid w:val="00580BD2"/>
    <w:rsid w:val="0059267F"/>
    <w:rsid w:val="00670A59"/>
    <w:rsid w:val="006D1E43"/>
    <w:rsid w:val="006D241E"/>
    <w:rsid w:val="007162DE"/>
    <w:rsid w:val="00743A51"/>
    <w:rsid w:val="008A564C"/>
    <w:rsid w:val="008C0C54"/>
    <w:rsid w:val="00912C73"/>
    <w:rsid w:val="00915020"/>
    <w:rsid w:val="00941C4E"/>
    <w:rsid w:val="00A148C4"/>
    <w:rsid w:val="00A3088F"/>
    <w:rsid w:val="00A85374"/>
    <w:rsid w:val="00AB56B5"/>
    <w:rsid w:val="00B10605"/>
    <w:rsid w:val="00BA5470"/>
    <w:rsid w:val="00BF3F66"/>
    <w:rsid w:val="00C22115"/>
    <w:rsid w:val="00CA56C8"/>
    <w:rsid w:val="00CB6FF8"/>
    <w:rsid w:val="00CF15D9"/>
    <w:rsid w:val="00D26338"/>
    <w:rsid w:val="00DE07B6"/>
    <w:rsid w:val="00E22DFC"/>
    <w:rsid w:val="00E27AD5"/>
    <w:rsid w:val="00E34009"/>
    <w:rsid w:val="00E81308"/>
    <w:rsid w:val="00E81F5D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2016-05-19T09:22:00Z</cp:lastPrinted>
  <dcterms:created xsi:type="dcterms:W3CDTF">2016-05-11T10:53:00Z</dcterms:created>
  <dcterms:modified xsi:type="dcterms:W3CDTF">2016-06-01T08:31:00Z</dcterms:modified>
</cp:coreProperties>
</file>